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0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064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8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832"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8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211,828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2,419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90.973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209,409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4,337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92.2112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205,072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16,356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92.9566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188,716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16,888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93.6493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171,828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12/11/2025</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75,375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February 13,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$90.40 to $91.37,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$91.46 to $92.43,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$92.46 to $93.44,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$93.46 to $94.24,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12/15/2025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2025-12-15T16:52:41Z</dcterms:created>
  <dcterms:modified xsi:type="dcterms:W3CDTF">2025-12-15T16:52:41Z</dcterms:modified>
</cp:coreProperties>
</file>